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03" w:rsidRDefault="00C34103">
      <w:pPr>
        <w:rPr>
          <w:rFonts w:ascii="Verdana" w:hAnsi="Verdana"/>
          <w:color w:val="666666"/>
          <w:sz w:val="17"/>
          <w:szCs w:val="17"/>
        </w:rPr>
      </w:pPr>
      <w:bookmarkStart w:id="0" w:name="_GoBack"/>
      <w:bookmarkEnd w:id="0"/>
    </w:p>
    <w:p w:rsidR="006516F2" w:rsidRDefault="006516F2" w:rsidP="0065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PRILOG 2</w:t>
      </w:r>
    </w:p>
    <w:p w:rsidR="006516F2" w:rsidRPr="00060859" w:rsidRDefault="006516F2" w:rsidP="00651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</w:pPr>
      <w:r w:rsidRPr="00060859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 xml:space="preserve">ZAHTJEV ZA IZDAVANJE POTVRDE PRAVNIM </w:t>
      </w:r>
      <w:r w:rsidRPr="00060859">
        <w:rPr>
          <w:rFonts w:ascii="Times New Roman" w:hAnsi="Times New Roman" w:cs="Times New Roman"/>
          <w:sz w:val="24"/>
          <w:szCs w:val="28"/>
        </w:rPr>
        <w:t>OSOBAMA U SVRHU PRUŽANJA USLUGA REGULIRANE PROFESIJE ENERGETSKOG CERTIFICIRANJA I ENERGETSKOG PREGLEDA ZGRADE U DRŽAVAMA UGOVORNICAMA UGOVORA O EUROPSKOM EKONOMSKOM PROSTORU</w:t>
      </w:r>
    </w:p>
    <w:tbl>
      <w:tblPr>
        <w:tblW w:w="9162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051"/>
        <w:gridCol w:w="486"/>
        <w:gridCol w:w="2240"/>
        <w:gridCol w:w="3394"/>
        <w:gridCol w:w="475"/>
      </w:tblGrid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</w:p>
          <w:p w:rsidR="006516F2" w:rsidRPr="00F06DA7" w:rsidRDefault="006516F2" w:rsidP="00C4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ZAHTJEV ZA IZDAVANJE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POTVRDE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PRAVNE OSOBE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(zahtjev popuniti tiskanim slovima, po mogućnosti u elektroničkoj formi) 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podnositelja zahtjeva –</w:t>
            </w:r>
          </w:p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tvrtka trgovačkog društva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Sjedište trgovačkog društva</w:t>
            </w:r>
          </w:p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 sudskog registra (adresa)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(matični broj trgovačkog društva iz sudskog registra)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mobilnog telefona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/telefaxa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Država članica domaćina na čijem području namjerava obavljati profesiju odnosno pružati uslugu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Registarski broj ovlaštene pravne osobe iz registra ovlaštenih osoba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Podaci o izdanom rješenju o ovlaštenju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Klasifikacijska oznaka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izvršnosti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270FC9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Ime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kućni broj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telefona/mobilnog telefona/telefaxa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III. Podaci o osobama zaposlenim u pravnoj osobi koje provode radnje i postupke energetskog certificiranja, energetskog pregleda zgrada i redovitog pregleda sustava grijanja i sustava hlađenja ili klimatizacije u zgradi (navesti za sve osobe)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naziv i akademski stupanj odnosno akademski ili stručni naziv ili akademski stupanj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telefona/mobilnog telefona/telefaxa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IV. prilozi zahtjevu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141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Upravne pristojbe </w:t>
            </w:r>
          </w:p>
        </w:tc>
        <w:tc>
          <w:tcPr>
            <w:tcW w:w="4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141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Izvadak iz sudskog registra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originalu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ovjeren po javnom bilježniku</w:t>
            </w:r>
          </w:p>
        </w:tc>
        <w:tc>
          <w:tcPr>
            <w:tcW w:w="4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1C4B70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V. Izjava podnositelja zahtjeva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1C4B70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C4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Da su podaci navedeni u ovom zaht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jevu točni potvrđujem potpisom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25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podnošenja zahtjeva</w:t>
            </w:r>
          </w:p>
          <w:p w:rsidR="006516F2" w:rsidRPr="00F06DA7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</w:t>
            </w:r>
          </w:p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6F2" w:rsidRDefault="006516F2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 odgovorne osobe i pečat tvrtke</w:t>
            </w:r>
          </w:p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516F2" w:rsidRPr="00365796" w:rsidRDefault="006516F2" w:rsidP="006516F2">
      <w:pPr>
        <w:rPr>
          <w:rFonts w:ascii="Times New Roman" w:hAnsi="Times New Roman" w:cs="Times New Roman"/>
          <w:b/>
          <w:sz w:val="24"/>
          <w:szCs w:val="24"/>
        </w:rPr>
      </w:pPr>
    </w:p>
    <w:p w:rsidR="00C34103" w:rsidRDefault="00C34103"/>
    <w:sectPr w:rsidR="00C3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03"/>
    <w:rsid w:val="0031232C"/>
    <w:rsid w:val="00440EA9"/>
    <w:rsid w:val="006516F2"/>
    <w:rsid w:val="00753A2C"/>
    <w:rsid w:val="00AD7F88"/>
    <w:rsid w:val="00C34103"/>
    <w:rsid w:val="00D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714C-8F2B-4FA1-AA7E-D42082E5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103"/>
    <w:rPr>
      <w:strike w:val="0"/>
      <w:dstrike w:val="0"/>
      <w:color w:val="5A470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41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16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16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7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233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43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2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42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504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2018-05-24T12:28:00Z</dcterms:created>
  <dcterms:modified xsi:type="dcterms:W3CDTF">2018-05-24T12:28:00Z</dcterms:modified>
</cp:coreProperties>
</file>